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CB" w:rsidRPr="006B0E99" w:rsidRDefault="00A503CB" w:rsidP="002B5570">
      <w:pPr>
        <w:rPr>
          <w:sz w:val="18"/>
          <w:szCs w:val="18"/>
        </w:rPr>
      </w:pPr>
    </w:p>
    <w:tbl>
      <w:tblPr>
        <w:tblStyle w:val="TableGrid"/>
        <w:tblW w:w="5005" w:type="dxa"/>
        <w:tblInd w:w="18" w:type="dxa"/>
        <w:tblLook w:val="01E0" w:firstRow="1" w:lastRow="1" w:firstColumn="1" w:lastColumn="1" w:noHBand="0" w:noVBand="0"/>
      </w:tblPr>
      <w:tblGrid>
        <w:gridCol w:w="1855"/>
        <w:gridCol w:w="3150"/>
      </w:tblGrid>
      <w:tr w:rsidR="005C50ED" w:rsidTr="00C175CA">
        <w:tc>
          <w:tcPr>
            <w:tcW w:w="1855" w:type="dxa"/>
          </w:tcPr>
          <w:p w:rsidR="005C50ED" w:rsidRPr="005C50ED" w:rsidRDefault="005C50ED" w:rsidP="002B55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0ED">
              <w:rPr>
                <w:rFonts w:ascii="Tahoma" w:hAnsi="Tahoma" w:cs="Tahoma"/>
                <w:b/>
                <w:sz w:val="16"/>
                <w:szCs w:val="16"/>
              </w:rPr>
              <w:t>Date of this report:</w:t>
            </w:r>
          </w:p>
        </w:tc>
        <w:tc>
          <w:tcPr>
            <w:tcW w:w="3150" w:type="dxa"/>
          </w:tcPr>
          <w:p w:rsidR="005C50ED" w:rsidRPr="005C50ED" w:rsidRDefault="005C50ED" w:rsidP="002B55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22D9C" w:rsidRDefault="00422D9C" w:rsidP="00452271">
      <w:pPr>
        <w:rPr>
          <w:rFonts w:ascii="Tahoma" w:hAnsi="Tahoma" w:cs="Tahoma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554"/>
      </w:tblGrid>
      <w:tr w:rsidR="00A065E2" w:rsidRPr="00A150BF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65E2">
              <w:rPr>
                <w:rFonts w:ascii="Tahoma" w:hAnsi="Tahoma" w:cs="Tahoma"/>
                <w:b/>
                <w:sz w:val="16"/>
                <w:szCs w:val="16"/>
              </w:rPr>
              <w:t>Principal Investigator Name &amp; Title</w:t>
            </w:r>
            <w:r w:rsidR="0027607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150BF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65E2" w:rsidRPr="00CB28A4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65E2">
              <w:rPr>
                <w:rFonts w:ascii="Tahoma" w:hAnsi="Tahoma" w:cs="Tahoma"/>
                <w:b/>
                <w:sz w:val="16"/>
                <w:szCs w:val="16"/>
              </w:rPr>
              <w:t>Company Name: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CB28A4" w:rsidRDefault="00A065E2" w:rsidP="00DC1DB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065E2" w:rsidRPr="00CB28A4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65E2">
              <w:rPr>
                <w:rFonts w:ascii="Tahoma" w:hAnsi="Tahoma" w:cs="Tahoma"/>
                <w:b/>
                <w:sz w:val="16"/>
                <w:szCs w:val="16"/>
              </w:rPr>
              <w:t>Compan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 Address, City, State, Zip</w:t>
            </w:r>
            <w:r w:rsidRPr="00A065E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CB28A4" w:rsidRDefault="00A065E2" w:rsidP="00DC1DB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065E2" w:rsidRPr="00CB28A4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65E2">
              <w:rPr>
                <w:rFonts w:ascii="Tahoma" w:hAnsi="Tahoma" w:cs="Tahoma"/>
                <w:b/>
                <w:sz w:val="16"/>
                <w:szCs w:val="16"/>
              </w:rPr>
              <w:t>Primary Contact Name: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CB28A4" w:rsidRDefault="00A065E2" w:rsidP="00DC1DB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065E2" w:rsidRPr="00CB28A4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65E2">
              <w:rPr>
                <w:rFonts w:ascii="Tahoma" w:hAnsi="Tahoma" w:cs="Tahoma"/>
                <w:b/>
                <w:sz w:val="16"/>
                <w:szCs w:val="16"/>
              </w:rPr>
              <w:t>Contact Phone # &amp; Fax #: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CB28A4" w:rsidRDefault="00A065E2" w:rsidP="00DC1DB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065E2" w:rsidRPr="00CB28A4" w:rsidTr="002760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A065E2" w:rsidRDefault="00A065E2" w:rsidP="00DC1DB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A065E2">
              <w:rPr>
                <w:rFonts w:ascii="Tahoma" w:hAnsi="Tahoma" w:cs="Tahoma"/>
                <w:b/>
                <w:sz w:val="16"/>
                <w:szCs w:val="16"/>
              </w:rPr>
              <w:t>ontact e-mail address: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CB28A4" w:rsidRDefault="00A065E2" w:rsidP="00DC1DB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BD3E55" w:rsidRDefault="00BD3E55">
      <w:pPr>
        <w:rPr>
          <w:rFonts w:ascii="Arial" w:hAnsi="Arial"/>
          <w:b/>
          <w:sz w:val="22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1350"/>
        <w:gridCol w:w="2721"/>
      </w:tblGrid>
      <w:tr w:rsidR="0002317B" w:rsidRPr="0006379B" w:rsidTr="00D55010">
        <w:tc>
          <w:tcPr>
            <w:tcW w:w="2178" w:type="dxa"/>
          </w:tcPr>
          <w:p w:rsidR="0002317B" w:rsidRPr="0006379B" w:rsidRDefault="0002317B" w:rsidP="00D5501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Protocol Title:</w:t>
            </w:r>
          </w:p>
        </w:tc>
        <w:tc>
          <w:tcPr>
            <w:tcW w:w="6681" w:type="dxa"/>
            <w:gridSpan w:val="3"/>
          </w:tcPr>
          <w:p w:rsidR="0002317B" w:rsidRPr="0006379B" w:rsidRDefault="0002317B" w:rsidP="00D550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17B" w:rsidRPr="0006379B" w:rsidTr="00D55010">
        <w:tc>
          <w:tcPr>
            <w:tcW w:w="2178" w:type="dxa"/>
          </w:tcPr>
          <w:p w:rsidR="0002317B" w:rsidRPr="0006379B" w:rsidRDefault="0002317B" w:rsidP="00D5501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Protocol #:</w:t>
            </w:r>
          </w:p>
        </w:tc>
        <w:tc>
          <w:tcPr>
            <w:tcW w:w="6681" w:type="dxa"/>
            <w:gridSpan w:val="3"/>
          </w:tcPr>
          <w:p w:rsidR="0002317B" w:rsidRPr="0006379B" w:rsidRDefault="0002317B" w:rsidP="00D550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17B" w:rsidRPr="0006379B" w:rsidTr="00D55010">
        <w:tc>
          <w:tcPr>
            <w:tcW w:w="2178" w:type="dxa"/>
          </w:tcPr>
          <w:p w:rsidR="0002317B" w:rsidRPr="0006379B" w:rsidRDefault="0002317B" w:rsidP="00D5501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Sponsor:</w:t>
            </w:r>
          </w:p>
        </w:tc>
        <w:tc>
          <w:tcPr>
            <w:tcW w:w="2610" w:type="dxa"/>
          </w:tcPr>
          <w:p w:rsidR="0002317B" w:rsidRPr="0006379B" w:rsidRDefault="0002317B" w:rsidP="00D550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317B" w:rsidRPr="0006379B" w:rsidRDefault="00C9088C" w:rsidP="00D5501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02317B">
              <w:rPr>
                <w:rFonts w:ascii="Tahoma" w:hAnsi="Tahoma" w:cs="Tahoma"/>
                <w:b/>
                <w:sz w:val="16"/>
                <w:szCs w:val="16"/>
              </w:rPr>
              <w:t>ile #:</w:t>
            </w:r>
          </w:p>
        </w:tc>
        <w:tc>
          <w:tcPr>
            <w:tcW w:w="2721" w:type="dxa"/>
          </w:tcPr>
          <w:p w:rsidR="0002317B" w:rsidRPr="0006379B" w:rsidRDefault="0002317B" w:rsidP="00D550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317B" w:rsidRDefault="0002317B">
      <w:pPr>
        <w:rPr>
          <w:rFonts w:ascii="Arial" w:hAnsi="Arial"/>
          <w:b/>
          <w:sz w:val="22"/>
          <w:szCs w:val="20"/>
        </w:rPr>
      </w:pPr>
    </w:p>
    <w:tbl>
      <w:tblPr>
        <w:tblW w:w="9540" w:type="dxa"/>
        <w:tblInd w:w="18" w:type="dxa"/>
        <w:tblLook w:val="0000" w:firstRow="0" w:lastRow="0" w:firstColumn="0" w:lastColumn="0" w:noHBand="0" w:noVBand="0"/>
      </w:tblPr>
      <w:tblGrid>
        <w:gridCol w:w="3510"/>
        <w:gridCol w:w="3690"/>
        <w:gridCol w:w="2340"/>
      </w:tblGrid>
      <w:tr w:rsidR="00BD3E55" w:rsidRPr="004E3DC2" w:rsidTr="002B5570">
        <w:tc>
          <w:tcPr>
            <w:tcW w:w="3510" w:type="dxa"/>
          </w:tcPr>
          <w:p w:rsidR="00BD3E55" w:rsidRPr="004E3DC2" w:rsidRDefault="00BD3E55" w:rsidP="00183C97">
            <w:pPr>
              <w:pStyle w:val="Heading1"/>
              <w:tabs>
                <w:tab w:val="left" w:pos="504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4E3DC2">
              <w:rPr>
                <w:rFonts w:ascii="Tahoma" w:hAnsi="Tahoma" w:cs="Tahoma"/>
                <w:bCs/>
                <w:sz w:val="16"/>
                <w:szCs w:val="16"/>
                <w:u w:val="single"/>
              </w:rPr>
              <w:t>Patient Initials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 xml:space="preserve"> (ID)</w:t>
            </w:r>
            <w:r w:rsidRPr="004E3DC2">
              <w:rPr>
                <w:rFonts w:ascii="Tahoma" w:hAnsi="Tahoma" w:cs="Tahoma"/>
                <w:bCs/>
                <w:sz w:val="16"/>
                <w:szCs w:val="16"/>
                <w:u w:val="single"/>
              </w:rPr>
              <w:t>:</w:t>
            </w:r>
          </w:p>
        </w:tc>
        <w:tc>
          <w:tcPr>
            <w:tcW w:w="3690" w:type="dxa"/>
          </w:tcPr>
          <w:p w:rsidR="00BD3E55" w:rsidRPr="004E3DC2" w:rsidRDefault="002B5570" w:rsidP="00183C97">
            <w:pPr>
              <w:pStyle w:val="Heading1"/>
              <w:tabs>
                <w:tab w:val="left" w:pos="504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>Site # and</w:t>
            </w:r>
            <w:r w:rsidR="00BD3E55">
              <w:rPr>
                <w:rFonts w:ascii="Tahoma" w:hAnsi="Tahoma" w:cs="Tahoma"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</w:rPr>
              <w:t>Patient</w:t>
            </w:r>
            <w:r w:rsidR="00BD3E55" w:rsidRPr="004E3DC2">
              <w:rPr>
                <w:rFonts w:ascii="Tahoma" w:hAnsi="Tahoma" w:cs="Tahoma"/>
                <w:bCs/>
                <w:sz w:val="16"/>
                <w:szCs w:val="16"/>
                <w:u w:val="single"/>
              </w:rPr>
              <w:t xml:space="preserve"> #:</w:t>
            </w:r>
          </w:p>
        </w:tc>
        <w:tc>
          <w:tcPr>
            <w:tcW w:w="2340" w:type="dxa"/>
          </w:tcPr>
          <w:p w:rsidR="00BD3E55" w:rsidRPr="004E3DC2" w:rsidRDefault="00BD3E55" w:rsidP="00183C97">
            <w:pPr>
              <w:pStyle w:val="Heading1"/>
              <w:tabs>
                <w:tab w:val="left" w:pos="504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4E3DC2">
              <w:rPr>
                <w:rFonts w:ascii="Tahoma" w:hAnsi="Tahoma" w:cs="Tahoma"/>
                <w:bCs/>
                <w:sz w:val="16"/>
                <w:szCs w:val="16"/>
                <w:u w:val="single"/>
              </w:rPr>
              <w:t>Male / Female</w:t>
            </w:r>
            <w:r w:rsidRPr="004E3DC2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</w:tc>
      </w:tr>
    </w:tbl>
    <w:p w:rsidR="00670B39" w:rsidRDefault="00670B39">
      <w:pPr>
        <w:rPr>
          <w:rFonts w:ascii="Arial" w:hAnsi="Arial"/>
          <w:b/>
          <w:sz w:val="22"/>
          <w:szCs w:val="20"/>
        </w:rPr>
      </w:pPr>
    </w:p>
    <w:p w:rsidR="0002317B" w:rsidRDefault="0002317B">
      <w:pPr>
        <w:rPr>
          <w:rFonts w:ascii="Arial" w:hAnsi="Arial"/>
          <w:b/>
          <w:sz w:val="22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28"/>
        <w:gridCol w:w="2160"/>
        <w:gridCol w:w="3060"/>
        <w:gridCol w:w="1728"/>
      </w:tblGrid>
      <w:tr w:rsidR="004E114E" w:rsidRPr="004E114E" w:rsidTr="006D58E1">
        <w:tc>
          <w:tcPr>
            <w:tcW w:w="2628" w:type="dxa"/>
          </w:tcPr>
          <w:p w:rsidR="004E114E" w:rsidRPr="004E114E" w:rsidRDefault="004E114E" w:rsidP="00183C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E114E">
              <w:rPr>
                <w:rFonts w:ascii="Tahoma" w:hAnsi="Tahoma" w:cs="Tahoma"/>
                <w:b/>
                <w:sz w:val="16"/>
                <w:szCs w:val="16"/>
              </w:rPr>
              <w:t>Date of Deviation/Violation: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:rsidR="004E114E" w:rsidRPr="00654027" w:rsidRDefault="004E114E" w:rsidP="00183C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4027">
              <w:rPr>
                <w:rFonts w:ascii="Tahoma" w:hAnsi="Tahoma" w:cs="Tahoma"/>
                <w:b/>
                <w:sz w:val="16"/>
                <w:szCs w:val="16"/>
              </w:rPr>
              <w:t>Sponsor provided an exemption?</w:t>
            </w:r>
          </w:p>
        </w:tc>
        <w:tc>
          <w:tcPr>
            <w:tcW w:w="1728" w:type="dxa"/>
          </w:tcPr>
          <w:p w:rsidR="004E114E" w:rsidRPr="004E114E" w:rsidRDefault="000D2EEF" w:rsidP="00183C97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027885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E114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E114E">
              <w:rPr>
                <w:rFonts w:ascii="Tahoma" w:hAnsi="Tahoma" w:cs="Tahoma"/>
                <w:sz w:val="16"/>
                <w:szCs w:val="16"/>
              </w:rPr>
              <w:t xml:space="preserve">  Yes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485736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E114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E114E">
              <w:rPr>
                <w:rFonts w:ascii="Tahoma" w:hAnsi="Tahoma" w:cs="Tahoma"/>
                <w:sz w:val="16"/>
                <w:szCs w:val="16"/>
              </w:rPr>
              <w:t xml:space="preserve">  No</w:t>
            </w:r>
          </w:p>
        </w:tc>
      </w:tr>
      <w:tr w:rsidR="004E114E" w:rsidRPr="004E114E" w:rsidTr="006D58E1">
        <w:tc>
          <w:tcPr>
            <w:tcW w:w="2628" w:type="dxa"/>
          </w:tcPr>
          <w:p w:rsidR="004E114E" w:rsidRPr="004E114E" w:rsidRDefault="004E114E" w:rsidP="00183C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E114E">
              <w:rPr>
                <w:rFonts w:ascii="Tahoma" w:hAnsi="Tahoma" w:cs="Tahoma"/>
                <w:b/>
                <w:sz w:val="16"/>
                <w:szCs w:val="16"/>
              </w:rPr>
              <w:t>Date Site Aware: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:rsidR="004E114E" w:rsidRPr="00654027" w:rsidRDefault="004E114E" w:rsidP="00183C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4027">
              <w:rPr>
                <w:rFonts w:ascii="Tahoma" w:hAnsi="Tahoma" w:cs="Tahoma"/>
                <w:b/>
                <w:sz w:val="16"/>
                <w:szCs w:val="16"/>
              </w:rPr>
              <w:t>Date IRB Notified:</w:t>
            </w:r>
          </w:p>
        </w:tc>
        <w:tc>
          <w:tcPr>
            <w:tcW w:w="1728" w:type="dxa"/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114E" w:rsidRPr="004E114E" w:rsidTr="006D58E1">
        <w:tc>
          <w:tcPr>
            <w:tcW w:w="2628" w:type="dxa"/>
          </w:tcPr>
          <w:p w:rsidR="004E114E" w:rsidRPr="004E114E" w:rsidRDefault="004E114E" w:rsidP="00183C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E114E">
              <w:rPr>
                <w:rFonts w:ascii="Tahoma" w:hAnsi="Tahoma" w:cs="Tahoma"/>
                <w:b/>
                <w:sz w:val="16"/>
                <w:szCs w:val="16"/>
              </w:rPr>
              <w:t>Date Sponsor Notified: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</w:tcPr>
          <w:p w:rsidR="004E114E" w:rsidRPr="004E114E" w:rsidRDefault="004E114E" w:rsidP="00183C9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E114E" w:rsidRDefault="004E114E">
      <w:pPr>
        <w:rPr>
          <w:rFonts w:ascii="Arial" w:hAnsi="Arial"/>
          <w:b/>
          <w:sz w:val="22"/>
          <w:szCs w:val="20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4675"/>
        <w:gridCol w:w="4675"/>
      </w:tblGrid>
      <w:tr w:rsidR="00ED5C54" w:rsidRPr="00D513C0" w:rsidTr="00ED5C54">
        <w:trPr>
          <w:jc w:val="center"/>
        </w:trPr>
        <w:tc>
          <w:tcPr>
            <w:tcW w:w="2500" w:type="pct"/>
          </w:tcPr>
          <w:p w:rsidR="00ED5C54" w:rsidRPr="00D513C0" w:rsidRDefault="00ED5C54" w:rsidP="00FD321E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  <w:u w:val="single"/>
              </w:rPr>
              <w:t>Consent Process Deviation/Violation: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083580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54027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Consented after screening procedures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7410144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69D6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Unapproved/wrong version consent used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3937408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69D6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Not re-consented w/consent form revision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585735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69D6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Other  </w:t>
            </w:r>
          </w:p>
        </w:tc>
        <w:tc>
          <w:tcPr>
            <w:tcW w:w="2500" w:type="pct"/>
          </w:tcPr>
          <w:p w:rsidR="00ED5C54" w:rsidRPr="00D513C0" w:rsidRDefault="00ED5C54" w:rsidP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  <w:u w:val="single"/>
              </w:rPr>
              <w:t>Protocol/Procedure Deviation/Violation: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7632685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D0C24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Inclusion/Exclusion criteria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244414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69D6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Medication error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7441079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69D6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Lab Test error</w:t>
            </w:r>
          </w:p>
          <w:p w:rsidR="00ED5C54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94286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513C0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D5C54" w:rsidRPr="00D513C0">
              <w:rPr>
                <w:rFonts w:ascii="Tahoma" w:hAnsi="Tahoma" w:cs="Tahoma"/>
                <w:b/>
                <w:sz w:val="16"/>
                <w:szCs w:val="16"/>
              </w:rPr>
              <w:t>Other</w:t>
            </w:r>
          </w:p>
        </w:tc>
      </w:tr>
    </w:tbl>
    <w:p w:rsidR="00A503CB" w:rsidRPr="00D513C0" w:rsidRDefault="00A503CB" w:rsidP="00A503CB">
      <w:pPr>
        <w:spacing w:after="60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7128"/>
        <w:gridCol w:w="1260"/>
        <w:gridCol w:w="1188"/>
      </w:tblGrid>
      <w:tr w:rsidR="001D6DDD" w:rsidRPr="00D513C0" w:rsidTr="001711F6">
        <w:tc>
          <w:tcPr>
            <w:tcW w:w="7128" w:type="dxa"/>
          </w:tcPr>
          <w:p w:rsidR="001D6DDD" w:rsidRPr="00D513C0" w:rsidRDefault="001D6DDD" w:rsidP="00A503CB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  <w:u w:val="single"/>
              </w:rPr>
              <w:t>Does this protocol deviation/violation increase risk to subject/others?</w:t>
            </w:r>
          </w:p>
        </w:tc>
        <w:tc>
          <w:tcPr>
            <w:tcW w:w="1260" w:type="dxa"/>
          </w:tcPr>
          <w:p w:rsidR="001D6DDD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936094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D88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1D6DDD" w:rsidRPr="00D513C0">
              <w:rPr>
                <w:rFonts w:ascii="Tahoma" w:hAnsi="Tahoma" w:cs="Tahoma"/>
                <w:b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:rsidR="001D6DDD" w:rsidRPr="00D513C0" w:rsidRDefault="000D2EEF" w:rsidP="00A469D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3460882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513C0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469D6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1D6DDD" w:rsidRPr="00D513C0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</w:tr>
    </w:tbl>
    <w:p w:rsidR="00A503CB" w:rsidRPr="00D513C0" w:rsidRDefault="00A503CB" w:rsidP="00A503CB">
      <w:pPr>
        <w:spacing w:after="60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350"/>
      </w:tblGrid>
      <w:tr w:rsidR="00ED5C54" w:rsidRPr="00D513C0" w:rsidTr="00ED5C54">
        <w:tc>
          <w:tcPr>
            <w:tcW w:w="5000" w:type="pct"/>
          </w:tcPr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Description of violation/deviation:</w:t>
            </w:r>
            <w:r w:rsidR="003A6074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5C54" w:rsidRPr="00D513C0" w:rsidTr="00ED5C54">
        <w:tc>
          <w:tcPr>
            <w:tcW w:w="5000" w:type="pct"/>
          </w:tcPr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Corrective action taken</w:t>
            </w:r>
            <w:r w:rsidR="00E9334B">
              <w:rPr>
                <w:rFonts w:ascii="Tahoma" w:hAnsi="Tahoma" w:cs="Tahoma"/>
                <w:b/>
                <w:sz w:val="16"/>
                <w:szCs w:val="16"/>
              </w:rPr>
              <w:t xml:space="preserve"> (or written justification for why none is provided)</w:t>
            </w:r>
            <w:r w:rsidRPr="00D513C0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3A6074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5C54" w:rsidRPr="00D513C0" w:rsidTr="00ED5C54">
        <w:tc>
          <w:tcPr>
            <w:tcW w:w="5000" w:type="pct"/>
          </w:tcPr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Preventive measures to prevent similar occurrences:</w:t>
            </w:r>
            <w:r w:rsidR="003A6074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D5C54" w:rsidRPr="00D513C0" w:rsidRDefault="00ED5C54">
            <w:pPr>
              <w:spacing w:after="6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AD614F" w:rsidRDefault="00AD614F">
      <w:pPr>
        <w:spacing w:after="60"/>
        <w:rPr>
          <w:rFonts w:ascii="Tahoma" w:hAnsi="Tahoma" w:cs="Tahoma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610"/>
        <w:gridCol w:w="2550"/>
      </w:tblGrid>
      <w:tr w:rsidR="00D513C0" w:rsidTr="00111A40">
        <w:tc>
          <w:tcPr>
            <w:tcW w:w="3258" w:type="dxa"/>
          </w:tcPr>
          <w:p w:rsidR="00AD614F" w:rsidRPr="007D0C24" w:rsidRDefault="00AD614F">
            <w:pPr>
              <w:spacing w:after="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690" w:type="dxa"/>
          </w:tcPr>
          <w:p w:rsidR="00D513C0" w:rsidRPr="007D0C24" w:rsidRDefault="00D513C0">
            <w:pPr>
              <w:spacing w:after="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10" w:type="dxa"/>
          </w:tcPr>
          <w:p w:rsidR="00D513C0" w:rsidRPr="007D0C24" w:rsidRDefault="00D513C0">
            <w:pPr>
              <w:spacing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513C0" w:rsidTr="00111A40">
        <w:tc>
          <w:tcPr>
            <w:tcW w:w="3258" w:type="dxa"/>
          </w:tcPr>
          <w:p w:rsidR="00D513C0" w:rsidRPr="00A83E3B" w:rsidRDefault="00D513C0" w:rsidP="00A83E3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Form Prepared by</w:t>
            </w:r>
            <w:r w:rsidR="00A83E3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F2B8E">
              <w:rPr>
                <w:rFonts w:ascii="Tahoma" w:hAnsi="Tahoma" w:cs="Tahoma"/>
                <w:sz w:val="16"/>
                <w:szCs w:val="16"/>
              </w:rPr>
              <w:t>(</w:t>
            </w:r>
            <w:r w:rsidR="007F2B8E" w:rsidRPr="007F2B8E">
              <w:rPr>
                <w:rFonts w:ascii="Tahoma" w:hAnsi="Tahoma" w:cs="Tahoma"/>
                <w:sz w:val="16"/>
                <w:szCs w:val="16"/>
                <w:u w:val="single"/>
              </w:rPr>
              <w:t>Typed</w:t>
            </w:r>
            <w:r w:rsidRPr="00D513C0">
              <w:rPr>
                <w:rFonts w:ascii="Tahoma" w:hAnsi="Tahoma" w:cs="Tahoma"/>
                <w:sz w:val="16"/>
                <w:szCs w:val="16"/>
              </w:rPr>
              <w:t xml:space="preserve"> Name)</w:t>
            </w:r>
          </w:p>
        </w:tc>
        <w:tc>
          <w:tcPr>
            <w:tcW w:w="3690" w:type="dxa"/>
          </w:tcPr>
          <w:p w:rsidR="00D513C0" w:rsidRPr="00A83E3B" w:rsidRDefault="00654027" w:rsidP="00A83E3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4027">
              <w:rPr>
                <w:rFonts w:ascii="Tahoma" w:hAnsi="Tahoma" w:cs="Tahoma"/>
                <w:b/>
                <w:sz w:val="16"/>
                <w:szCs w:val="16"/>
              </w:rPr>
              <w:t>Form Prepared by</w:t>
            </w:r>
            <w:r w:rsidR="00A83E3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D513C0" w:rsidRPr="00D513C0">
              <w:rPr>
                <w:rFonts w:ascii="Tahoma" w:hAnsi="Tahoma" w:cs="Tahoma"/>
                <w:sz w:val="16"/>
                <w:szCs w:val="16"/>
              </w:rPr>
              <w:t>Signature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D513C0" w:rsidRPr="00654027" w:rsidRDefault="00D513C0" w:rsidP="007D0C24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4027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</w:tbl>
    <w:p w:rsidR="00AD614F" w:rsidRDefault="00AD614F">
      <w:pPr>
        <w:spacing w:after="60"/>
        <w:rPr>
          <w:rFonts w:ascii="Tahoma" w:hAnsi="Tahoma" w:cs="Tahoma"/>
          <w:b/>
          <w:sz w:val="18"/>
          <w:szCs w:val="20"/>
        </w:rPr>
      </w:pPr>
    </w:p>
    <w:p w:rsidR="00BA748E" w:rsidRDefault="00BA748E">
      <w:pPr>
        <w:spacing w:after="60"/>
        <w:rPr>
          <w:rFonts w:ascii="Tahoma" w:hAnsi="Tahoma" w:cs="Tahoma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0F74F0" w:rsidRPr="00D513C0" w:rsidTr="00111A40">
        <w:tc>
          <w:tcPr>
            <w:tcW w:w="9558" w:type="dxa"/>
            <w:gridSpan w:val="2"/>
          </w:tcPr>
          <w:p w:rsidR="000F74F0" w:rsidRPr="007967BC" w:rsidRDefault="000F74F0" w:rsidP="00CA338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25C0">
              <w:rPr>
                <w:i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I have reviewed the </w:t>
            </w:r>
            <w:r w:rsidR="002E6AAF">
              <w:rPr>
                <w:rFonts w:ascii="Tahoma" w:hAnsi="Tahoma" w:cs="Tahoma"/>
                <w:i/>
                <w:sz w:val="18"/>
                <w:szCs w:val="18"/>
              </w:rPr>
              <w:t>deviation</w:t>
            </w:r>
            <w:r w:rsidR="00174495">
              <w:rPr>
                <w:rFonts w:ascii="Tahoma" w:hAnsi="Tahoma" w:cs="Tahoma"/>
                <w:i/>
                <w:sz w:val="18"/>
                <w:szCs w:val="18"/>
              </w:rPr>
              <w:t>/violation</w:t>
            </w:r>
            <w:r w:rsidRPr="00C825C0">
              <w:rPr>
                <w:rFonts w:ascii="Tahoma" w:hAnsi="Tahoma" w:cs="Tahoma"/>
                <w:i/>
                <w:sz w:val="18"/>
                <w:szCs w:val="18"/>
              </w:rPr>
              <w:t xml:space="preserve"> and find no basis for modifying or ceasing this study protocol.</w:t>
            </w:r>
            <w:r w:rsidRPr="00C825C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I certify that the information provided in this </w:t>
            </w:r>
            <w:r w:rsidRPr="002E6AAF">
              <w:rPr>
                <w:rFonts w:ascii="Tahoma" w:hAnsi="Tahoma" w:cs="Tahoma"/>
                <w:b/>
                <w:i/>
                <w:iCs/>
                <w:sz w:val="18"/>
                <w:szCs w:val="18"/>
                <w:u w:val="single"/>
              </w:rPr>
              <w:t>entire report</w:t>
            </w:r>
            <w:r w:rsidRPr="00C825C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is true and accurate to the best of my knowledge.”</w:t>
            </w:r>
          </w:p>
        </w:tc>
      </w:tr>
      <w:tr w:rsidR="000F74F0" w:rsidTr="00111A40">
        <w:tc>
          <w:tcPr>
            <w:tcW w:w="5418" w:type="dxa"/>
          </w:tcPr>
          <w:p w:rsidR="000F74F0" w:rsidRDefault="000F74F0">
            <w:pPr>
              <w:spacing w:after="60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74F0" w:rsidRDefault="000F74F0">
            <w:pPr>
              <w:spacing w:after="6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40" w:type="dxa"/>
          </w:tcPr>
          <w:p w:rsidR="000F74F0" w:rsidRDefault="000F74F0">
            <w:pPr>
              <w:spacing w:after="6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0F74F0" w:rsidTr="00111A40">
        <w:tc>
          <w:tcPr>
            <w:tcW w:w="5418" w:type="dxa"/>
          </w:tcPr>
          <w:p w:rsidR="000F74F0" w:rsidRPr="00D513C0" w:rsidRDefault="000F74F0" w:rsidP="00D513C0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Principal Investigator Signature</w:t>
            </w:r>
          </w:p>
        </w:tc>
        <w:tc>
          <w:tcPr>
            <w:tcW w:w="4140" w:type="dxa"/>
          </w:tcPr>
          <w:p w:rsidR="000F74F0" w:rsidRPr="00D513C0" w:rsidRDefault="000F74F0" w:rsidP="00D513C0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13C0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</w:tbl>
    <w:p w:rsidR="00F56D59" w:rsidRDefault="00F56D59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</w:rPr>
      </w:pPr>
    </w:p>
    <w:p w:rsidR="00F56D59" w:rsidRDefault="00F56D59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</w:rPr>
      </w:pP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7128"/>
        <w:gridCol w:w="1260"/>
        <w:gridCol w:w="1188"/>
      </w:tblGrid>
      <w:tr w:rsidR="00F56D59" w:rsidRPr="00D513C0" w:rsidTr="00A06416">
        <w:tc>
          <w:tcPr>
            <w:tcW w:w="7128" w:type="dxa"/>
          </w:tcPr>
          <w:p w:rsidR="00F56D59" w:rsidRPr="00FD2C66" w:rsidRDefault="00F56D59" w:rsidP="00A06416">
            <w:pPr>
              <w:spacing w:after="6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D2C66">
              <w:rPr>
                <w:rFonts w:ascii="Tahoma" w:hAnsi="Tahoma" w:cs="Tahoma"/>
                <w:b/>
                <w:i/>
                <w:sz w:val="16"/>
                <w:szCs w:val="16"/>
              </w:rPr>
              <w:t>Please attach a copy of the current protocol (requirement).  Attached?</w:t>
            </w:r>
          </w:p>
          <w:p w:rsidR="00F56D59" w:rsidRPr="00F56D59" w:rsidRDefault="00F56D59" w:rsidP="00A0641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FD2C66">
              <w:rPr>
                <w:rFonts w:ascii="Tahoma" w:hAnsi="Tahoma" w:cs="Tahoma"/>
                <w:b/>
                <w:i/>
                <w:sz w:val="16"/>
                <w:szCs w:val="16"/>
              </w:rPr>
              <w:t>Protocol Version and date:________________________________________</w:t>
            </w:r>
          </w:p>
        </w:tc>
        <w:tc>
          <w:tcPr>
            <w:tcW w:w="1260" w:type="dxa"/>
          </w:tcPr>
          <w:p w:rsidR="00F56D59" w:rsidRPr="00D513C0" w:rsidRDefault="000D2EEF" w:rsidP="00A0641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7588948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6D59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56D59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Yes</w:t>
            </w:r>
          </w:p>
        </w:tc>
        <w:tc>
          <w:tcPr>
            <w:tcW w:w="1188" w:type="dxa"/>
          </w:tcPr>
          <w:p w:rsidR="00F56D59" w:rsidRPr="00D513C0" w:rsidRDefault="000D2EEF" w:rsidP="00A06416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253747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6D59" w:rsidRPr="00D513C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56D59" w:rsidRPr="00D513C0">
              <w:rPr>
                <w:rFonts w:ascii="Tahoma" w:hAnsi="Tahoma" w:cs="Tahoma"/>
                <w:b/>
                <w:sz w:val="16"/>
                <w:szCs w:val="16"/>
              </w:rPr>
              <w:t xml:space="preserve">  No</w:t>
            </w:r>
          </w:p>
        </w:tc>
      </w:tr>
    </w:tbl>
    <w:p w:rsidR="00F56D59" w:rsidRDefault="00F56D59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</w:rPr>
      </w:pPr>
      <w:bookmarkStart w:id="0" w:name="_GoBack"/>
      <w:bookmarkEnd w:id="0"/>
    </w:p>
    <w:sectPr w:rsidR="00F56D59" w:rsidSect="00C175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EF" w:rsidRDefault="000D2EEF">
      <w:r>
        <w:separator/>
      </w:r>
    </w:p>
  </w:endnote>
  <w:endnote w:type="continuationSeparator" w:id="0">
    <w:p w:rsidR="000D2EEF" w:rsidRDefault="000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9" w:rsidRDefault="00670C49" w:rsidP="0086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49" w:rsidRDefault="0067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9" w:rsidRDefault="00670C49" w:rsidP="000F4BEA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</w:t>
    </w:r>
  </w:p>
  <w:sdt>
    <w:sdtPr>
      <w:rPr>
        <w:sz w:val="16"/>
        <w:szCs w:val="16"/>
      </w:rPr>
      <w:id w:val="771126993"/>
      <w:docPartObj>
        <w:docPartGallery w:val="Page Numbers (Top of Page)"/>
        <w:docPartUnique/>
      </w:docPartObj>
    </w:sdtPr>
    <w:sdtEndPr/>
    <w:sdtContent>
      <w:p w:rsidR="000F4BEA" w:rsidRPr="0054508D" w:rsidRDefault="000F4BEA" w:rsidP="000F4BEA">
        <w:pPr>
          <w:pStyle w:val="Footer"/>
          <w:jc w:val="right"/>
          <w:rPr>
            <w:bCs/>
            <w:sz w:val="16"/>
            <w:szCs w:val="16"/>
          </w:rPr>
        </w:pPr>
        <w:r w:rsidRPr="0054508D">
          <w:rPr>
            <w:sz w:val="16"/>
            <w:szCs w:val="16"/>
          </w:rPr>
          <w:t xml:space="preserve">Page </w:t>
        </w:r>
        <w:r w:rsidRPr="0054508D">
          <w:rPr>
            <w:bCs/>
            <w:sz w:val="16"/>
            <w:szCs w:val="16"/>
          </w:rPr>
          <w:fldChar w:fldCharType="begin"/>
        </w:r>
        <w:r w:rsidRPr="0054508D">
          <w:rPr>
            <w:bCs/>
            <w:sz w:val="16"/>
            <w:szCs w:val="16"/>
          </w:rPr>
          <w:instrText xml:space="preserve"> PAGE </w:instrText>
        </w:r>
        <w:r w:rsidRPr="0054508D">
          <w:rPr>
            <w:bCs/>
            <w:sz w:val="16"/>
            <w:szCs w:val="16"/>
          </w:rPr>
          <w:fldChar w:fldCharType="separate"/>
        </w:r>
        <w:r w:rsidR="008F6045">
          <w:rPr>
            <w:bCs/>
            <w:noProof/>
            <w:sz w:val="16"/>
            <w:szCs w:val="16"/>
          </w:rPr>
          <w:t>2</w:t>
        </w:r>
        <w:r w:rsidRPr="0054508D">
          <w:rPr>
            <w:bCs/>
            <w:sz w:val="16"/>
            <w:szCs w:val="16"/>
          </w:rPr>
          <w:fldChar w:fldCharType="end"/>
        </w:r>
        <w:r w:rsidRPr="0054508D">
          <w:rPr>
            <w:sz w:val="16"/>
            <w:szCs w:val="16"/>
          </w:rPr>
          <w:t xml:space="preserve"> of </w:t>
        </w:r>
        <w:r w:rsidRPr="0054508D">
          <w:rPr>
            <w:bCs/>
            <w:sz w:val="16"/>
            <w:szCs w:val="16"/>
          </w:rPr>
          <w:fldChar w:fldCharType="begin"/>
        </w:r>
        <w:r w:rsidRPr="0054508D">
          <w:rPr>
            <w:bCs/>
            <w:sz w:val="16"/>
            <w:szCs w:val="16"/>
          </w:rPr>
          <w:instrText xml:space="preserve"> NUMPAGES  </w:instrText>
        </w:r>
        <w:r w:rsidRPr="0054508D">
          <w:rPr>
            <w:bCs/>
            <w:sz w:val="16"/>
            <w:szCs w:val="16"/>
          </w:rPr>
          <w:fldChar w:fldCharType="separate"/>
        </w:r>
        <w:r w:rsidR="008F6045">
          <w:rPr>
            <w:bCs/>
            <w:noProof/>
            <w:sz w:val="16"/>
            <w:szCs w:val="16"/>
          </w:rPr>
          <w:t>2</w:t>
        </w:r>
        <w:r w:rsidRPr="0054508D">
          <w:rPr>
            <w:bCs/>
            <w:sz w:val="16"/>
            <w:szCs w:val="16"/>
          </w:rPr>
          <w:fldChar w:fldCharType="end"/>
        </w:r>
      </w:p>
      <w:p w:rsidR="00246EBE" w:rsidRDefault="000F4BEA" w:rsidP="00246EBE">
        <w:pPr>
          <w:rPr>
            <w:sz w:val="16"/>
            <w:szCs w:val="16"/>
          </w:rPr>
        </w:pPr>
        <w:r w:rsidRPr="0054508D">
          <w:rPr>
            <w:bCs/>
            <w:sz w:val="16"/>
            <w:szCs w:val="16"/>
          </w:rPr>
          <w:t>IRB DEVIATION Re</w:t>
        </w:r>
        <w:r w:rsidR="008F6045">
          <w:rPr>
            <w:bCs/>
            <w:sz w:val="16"/>
            <w:szCs w:val="16"/>
          </w:rPr>
          <w:t>porting Form, Ver. 10/01/19</w:t>
        </w:r>
      </w:p>
    </w:sdtContent>
  </w:sdt>
  <w:p w:rsidR="000F4BEA" w:rsidRPr="00A63187" w:rsidRDefault="000F4BEA" w:rsidP="00246EB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C" w:rsidRDefault="00E631DC" w:rsidP="00E631DC">
    <w:pPr>
      <w:pStyle w:val="Footer"/>
      <w:jc w:val="right"/>
    </w:pPr>
  </w:p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AB0638" w:rsidRPr="0054508D" w:rsidRDefault="00AB0638" w:rsidP="00AB0638">
        <w:pPr>
          <w:pStyle w:val="Footer"/>
          <w:jc w:val="right"/>
          <w:rPr>
            <w:bCs/>
            <w:sz w:val="16"/>
            <w:szCs w:val="16"/>
          </w:rPr>
        </w:pPr>
        <w:r w:rsidRPr="0054508D">
          <w:rPr>
            <w:sz w:val="16"/>
            <w:szCs w:val="16"/>
          </w:rPr>
          <w:t xml:space="preserve">Page </w:t>
        </w:r>
        <w:r w:rsidRPr="0054508D">
          <w:rPr>
            <w:bCs/>
            <w:sz w:val="16"/>
            <w:szCs w:val="16"/>
          </w:rPr>
          <w:fldChar w:fldCharType="begin"/>
        </w:r>
        <w:r w:rsidRPr="0054508D">
          <w:rPr>
            <w:bCs/>
            <w:sz w:val="16"/>
            <w:szCs w:val="16"/>
          </w:rPr>
          <w:instrText xml:space="preserve"> PAGE </w:instrText>
        </w:r>
        <w:r w:rsidRPr="0054508D">
          <w:rPr>
            <w:bCs/>
            <w:sz w:val="16"/>
            <w:szCs w:val="16"/>
          </w:rPr>
          <w:fldChar w:fldCharType="separate"/>
        </w:r>
        <w:r w:rsidR="008F6045">
          <w:rPr>
            <w:bCs/>
            <w:noProof/>
            <w:sz w:val="16"/>
            <w:szCs w:val="16"/>
          </w:rPr>
          <w:t>1</w:t>
        </w:r>
        <w:r w:rsidRPr="0054508D">
          <w:rPr>
            <w:bCs/>
            <w:sz w:val="16"/>
            <w:szCs w:val="16"/>
          </w:rPr>
          <w:fldChar w:fldCharType="end"/>
        </w:r>
        <w:r w:rsidRPr="0054508D">
          <w:rPr>
            <w:sz w:val="16"/>
            <w:szCs w:val="16"/>
          </w:rPr>
          <w:t xml:space="preserve"> of </w:t>
        </w:r>
        <w:r w:rsidRPr="0054508D">
          <w:rPr>
            <w:bCs/>
            <w:sz w:val="16"/>
            <w:szCs w:val="16"/>
          </w:rPr>
          <w:fldChar w:fldCharType="begin"/>
        </w:r>
        <w:r w:rsidRPr="0054508D">
          <w:rPr>
            <w:bCs/>
            <w:sz w:val="16"/>
            <w:szCs w:val="16"/>
          </w:rPr>
          <w:instrText xml:space="preserve"> NUMPAGES  </w:instrText>
        </w:r>
        <w:r w:rsidRPr="0054508D">
          <w:rPr>
            <w:bCs/>
            <w:sz w:val="16"/>
            <w:szCs w:val="16"/>
          </w:rPr>
          <w:fldChar w:fldCharType="separate"/>
        </w:r>
        <w:r w:rsidR="008F6045">
          <w:rPr>
            <w:bCs/>
            <w:noProof/>
            <w:sz w:val="16"/>
            <w:szCs w:val="16"/>
          </w:rPr>
          <w:t>2</w:t>
        </w:r>
        <w:r w:rsidRPr="0054508D">
          <w:rPr>
            <w:bCs/>
            <w:sz w:val="16"/>
            <w:szCs w:val="16"/>
          </w:rPr>
          <w:fldChar w:fldCharType="end"/>
        </w:r>
      </w:p>
      <w:p w:rsidR="00AB0638" w:rsidRPr="0054508D" w:rsidRDefault="00AB0638" w:rsidP="00AB0638">
        <w:pPr>
          <w:rPr>
            <w:sz w:val="16"/>
            <w:szCs w:val="16"/>
          </w:rPr>
        </w:pPr>
        <w:r w:rsidRPr="0054508D">
          <w:rPr>
            <w:bCs/>
            <w:sz w:val="16"/>
            <w:szCs w:val="16"/>
          </w:rPr>
          <w:t>IRB DEVIATION Re</w:t>
        </w:r>
        <w:r w:rsidR="008F6045">
          <w:rPr>
            <w:bCs/>
            <w:sz w:val="16"/>
            <w:szCs w:val="16"/>
          </w:rPr>
          <w:t>porting Form, Ver. 10/01/19</w:t>
        </w:r>
      </w:p>
    </w:sdtContent>
  </w:sdt>
  <w:p w:rsidR="00E631DC" w:rsidRPr="008E0E25" w:rsidRDefault="00E631DC" w:rsidP="00E631DC">
    <w:pPr>
      <w:pStyle w:val="Header"/>
      <w:rPr>
        <w:rFonts w:ascii="Times New Roman" w:hAnsi="Times New Roman"/>
        <w:b w:val="0"/>
      </w:rPr>
    </w:pPr>
  </w:p>
  <w:p w:rsidR="00E631DC" w:rsidRDefault="00E6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EF" w:rsidRDefault="000D2EEF">
      <w:r>
        <w:separator/>
      </w:r>
    </w:p>
  </w:footnote>
  <w:footnote w:type="continuationSeparator" w:id="0">
    <w:p w:rsidR="000D2EEF" w:rsidRDefault="000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C" w:rsidRPr="0054508D" w:rsidRDefault="008F6045" w:rsidP="00E631DC">
    <w:pPr>
      <w:pStyle w:val="Header"/>
      <w:rPr>
        <w:rFonts w:ascii="Times New Roman" w:hAnsi="Times New Roman"/>
        <w:b w:val="0"/>
        <w:bCs/>
        <w:sz w:val="16"/>
        <w:szCs w:val="16"/>
      </w:rPr>
    </w:pPr>
    <w:r>
      <w:rPr>
        <w:rFonts w:ascii="Times New Roman" w:hAnsi="Times New Roman"/>
        <w:b w:val="0"/>
        <w:bCs/>
        <w:sz w:val="16"/>
        <w:szCs w:val="16"/>
      </w:rPr>
      <w:t>I</w:t>
    </w:r>
    <w:r w:rsidR="00E631DC" w:rsidRPr="0054508D">
      <w:rPr>
        <w:rFonts w:ascii="Times New Roman" w:hAnsi="Times New Roman"/>
        <w:b w:val="0"/>
        <w:bCs/>
        <w:sz w:val="16"/>
        <w:szCs w:val="16"/>
      </w:rPr>
      <w:t>RB DEVIATION Reporting Form (continued)</w:t>
    </w:r>
  </w:p>
  <w:p w:rsidR="000F4BEA" w:rsidRPr="008E0E25" w:rsidRDefault="000F4BEA" w:rsidP="00E631DC">
    <w:pPr>
      <w:pStyle w:val="Header"/>
      <w:rPr>
        <w:rFonts w:ascii="Times New Roman" w:hAnsi="Times New Roman"/>
        <w:b w:val="0"/>
      </w:rPr>
    </w:pPr>
  </w:p>
  <w:p w:rsidR="00A065E2" w:rsidRDefault="00A065E2" w:rsidP="00E63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A" w:rsidRDefault="00C175CA" w:rsidP="00C175CA">
    <w:pPr>
      <w:pStyle w:val="Header"/>
      <w:jc w:val="center"/>
    </w:pPr>
  </w:p>
  <w:p w:rsidR="00C175CA" w:rsidRPr="0021688B" w:rsidRDefault="00C175CA" w:rsidP="00C175CA">
    <w:pPr>
      <w:pStyle w:val="Heading4"/>
      <w:rPr>
        <w:szCs w:val="24"/>
        <w:u w:val="single"/>
      </w:rPr>
    </w:pPr>
    <w:r w:rsidRPr="0021688B">
      <w:rPr>
        <w:szCs w:val="24"/>
        <w:u w:val="single"/>
      </w:rPr>
      <w:t>Significant Protocol Deviation/Violation Report Form</w:t>
    </w:r>
  </w:p>
  <w:p w:rsidR="00C175CA" w:rsidRPr="0021688B" w:rsidRDefault="00C175CA" w:rsidP="00C175CA">
    <w:pPr>
      <w:pStyle w:val="Heading2"/>
      <w:jc w:val="center"/>
      <w:rPr>
        <w:rFonts w:ascii="Tahoma" w:hAnsi="Tahoma" w:cs="Tahoma"/>
        <w:b w:val="0"/>
        <w:sz w:val="16"/>
        <w:szCs w:val="16"/>
      </w:rPr>
    </w:pPr>
    <w:r w:rsidRPr="0021688B">
      <w:rPr>
        <w:rFonts w:ascii="Tahoma" w:hAnsi="Tahoma" w:cs="Tahoma"/>
        <w:b w:val="0"/>
        <w:sz w:val="16"/>
        <w:szCs w:val="16"/>
      </w:rPr>
      <w:t>Significant protocol deviations/violations will be reported within ten (10) business days.</w:t>
    </w:r>
  </w:p>
  <w:p w:rsidR="00076C60" w:rsidRDefault="00076C60" w:rsidP="00076C60"/>
  <w:p w:rsidR="00C175CA" w:rsidRPr="0021688B" w:rsidRDefault="00076C60" w:rsidP="00076C60">
    <w:pPr>
      <w:tabs>
        <w:tab w:val="center" w:pos="4320"/>
        <w:tab w:val="right" w:pos="8640"/>
      </w:tabs>
      <w:jc w:val="center"/>
      <w:rPr>
        <w:rFonts w:ascii="Tahoma" w:hAnsi="Tahoma" w:cs="Tahoma"/>
        <w:sz w:val="16"/>
        <w:szCs w:val="16"/>
        <w:u w:val="single"/>
      </w:rPr>
    </w:pPr>
    <w:r w:rsidRPr="0021688B">
      <w:rPr>
        <w:rFonts w:ascii="Tahoma" w:hAnsi="Tahoma" w:cs="Tahoma"/>
        <w:sz w:val="16"/>
        <w:szCs w:val="16"/>
        <w:u w:val="single"/>
      </w:rPr>
      <w:t xml:space="preserve">Please submit a copy of the current version of the </w:t>
    </w:r>
    <w:r w:rsidRPr="0021688B">
      <w:rPr>
        <w:rFonts w:ascii="Tahoma" w:hAnsi="Tahoma" w:cs="Tahoma"/>
        <w:b/>
        <w:sz w:val="16"/>
        <w:szCs w:val="16"/>
        <w:u w:val="single"/>
      </w:rPr>
      <w:t>Protocol</w:t>
    </w:r>
    <w:r w:rsidRPr="0021688B">
      <w:rPr>
        <w:rFonts w:ascii="Tahoma" w:hAnsi="Tahoma" w:cs="Tahoma"/>
        <w:sz w:val="16"/>
        <w:szCs w:val="16"/>
        <w:u w:val="single"/>
      </w:rPr>
      <w:t xml:space="preserve"> for this study.</w:t>
    </w:r>
  </w:p>
  <w:p w:rsidR="00076C60" w:rsidRPr="00076C60" w:rsidRDefault="00076C60" w:rsidP="00076C60">
    <w:pPr>
      <w:tabs>
        <w:tab w:val="center" w:pos="4320"/>
        <w:tab w:val="right" w:pos="8640"/>
      </w:tabs>
      <w:jc w:val="center"/>
      <w:rPr>
        <w:sz w:val="20"/>
        <w:szCs w:val="20"/>
        <w:u w:val="single"/>
      </w:rPr>
    </w:pPr>
  </w:p>
  <w:p w:rsidR="00C175CA" w:rsidRPr="006D493B" w:rsidRDefault="00C175CA" w:rsidP="00C175CA">
    <w:pPr>
      <w:tabs>
        <w:tab w:val="center" w:pos="4320"/>
        <w:tab w:val="right" w:pos="8640"/>
      </w:tabs>
      <w:jc w:val="center"/>
      <w:rPr>
        <w:rFonts w:ascii="Tahoma" w:hAnsi="Tahoma" w:cs="Tahoma"/>
        <w:sz w:val="16"/>
        <w:szCs w:val="16"/>
      </w:rPr>
    </w:pPr>
    <w:r w:rsidRPr="006D493B">
      <w:rPr>
        <w:rFonts w:ascii="Tahoma" w:hAnsi="Tahoma" w:cs="Tahoma"/>
        <w:i/>
        <w:sz w:val="16"/>
        <w:szCs w:val="16"/>
        <w:u w:val="single"/>
      </w:rPr>
      <w:t>Form must be typed for submission to IRB</w:t>
    </w:r>
  </w:p>
  <w:p w:rsidR="00C175CA" w:rsidRDefault="00C175CA" w:rsidP="00C175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FFE"/>
    <w:multiLevelType w:val="hybridMultilevel"/>
    <w:tmpl w:val="BAE6B388"/>
    <w:lvl w:ilvl="0" w:tplc="83F863E2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A7C79"/>
    <w:multiLevelType w:val="hybridMultilevel"/>
    <w:tmpl w:val="F60027F0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D3C"/>
    <w:multiLevelType w:val="multilevel"/>
    <w:tmpl w:val="50DED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63812"/>
    <w:multiLevelType w:val="hybridMultilevel"/>
    <w:tmpl w:val="7BD65C8A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D2F6E122">
      <w:start w:val="1"/>
      <w:numFmt w:val="bullet"/>
      <w:lvlText w:val=""/>
      <w:lvlJc w:val="left"/>
      <w:pPr>
        <w:tabs>
          <w:tab w:val="num" w:pos="288"/>
        </w:tabs>
        <w:ind w:left="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6FC0"/>
    <w:multiLevelType w:val="hybridMultilevel"/>
    <w:tmpl w:val="C6343524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D0620"/>
    <w:multiLevelType w:val="hybridMultilevel"/>
    <w:tmpl w:val="AF08611C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96DF5"/>
    <w:multiLevelType w:val="hybridMultilevel"/>
    <w:tmpl w:val="557CFC5E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3FD1"/>
    <w:multiLevelType w:val="hybridMultilevel"/>
    <w:tmpl w:val="EA149B7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361"/>
    <w:multiLevelType w:val="multilevel"/>
    <w:tmpl w:val="CA781AE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/>
        <w:strike w:val="0"/>
        <w:dstrike w:val="0"/>
        <w:color w:val="auto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27201"/>
    <w:multiLevelType w:val="hybridMultilevel"/>
    <w:tmpl w:val="D1DA59AE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58F3"/>
    <w:multiLevelType w:val="hybridMultilevel"/>
    <w:tmpl w:val="50DEDEF2"/>
    <w:lvl w:ilvl="0" w:tplc="3E8CF0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F788D"/>
    <w:multiLevelType w:val="multilevel"/>
    <w:tmpl w:val="11044B94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E7FC8"/>
    <w:multiLevelType w:val="hybridMultilevel"/>
    <w:tmpl w:val="FA147EA4"/>
    <w:lvl w:ilvl="0" w:tplc="872C2E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strike w:val="0"/>
        <w:dstrike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16A50"/>
    <w:multiLevelType w:val="hybridMultilevel"/>
    <w:tmpl w:val="9904A53C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291"/>
    <w:multiLevelType w:val="hybridMultilevel"/>
    <w:tmpl w:val="11044B94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E310A"/>
    <w:multiLevelType w:val="multilevel"/>
    <w:tmpl w:val="029A405A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004"/>
    <w:multiLevelType w:val="hybridMultilevel"/>
    <w:tmpl w:val="90EAFDAA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2699"/>
    <w:multiLevelType w:val="hybridMultilevel"/>
    <w:tmpl w:val="0C6027A8"/>
    <w:lvl w:ilvl="0" w:tplc="3BD6FE6A">
      <w:start w:val="1"/>
      <w:numFmt w:val="bullet"/>
      <w:lvlText w:val=""/>
      <w:lvlJc w:val="left"/>
      <w:pPr>
        <w:tabs>
          <w:tab w:val="num" w:pos="4680"/>
        </w:tabs>
        <w:ind w:left="432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44B06881"/>
    <w:multiLevelType w:val="hybridMultilevel"/>
    <w:tmpl w:val="C3F2B404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430AD"/>
    <w:multiLevelType w:val="hybridMultilevel"/>
    <w:tmpl w:val="26E461C4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3BEB"/>
    <w:multiLevelType w:val="hybridMultilevel"/>
    <w:tmpl w:val="D5B654AE"/>
    <w:lvl w:ilvl="0" w:tplc="1BC0F3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C21C0"/>
    <w:multiLevelType w:val="multilevel"/>
    <w:tmpl w:val="D74C279C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50A96"/>
    <w:multiLevelType w:val="hybridMultilevel"/>
    <w:tmpl w:val="029A405A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119CF6E8">
      <w:start w:val="1"/>
      <w:numFmt w:val="bullet"/>
      <w:lvlText w:val="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5B0E"/>
    <w:multiLevelType w:val="multilevel"/>
    <w:tmpl w:val="D74C279C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E59ED"/>
    <w:multiLevelType w:val="hybridMultilevel"/>
    <w:tmpl w:val="28AE0ABC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55414"/>
    <w:multiLevelType w:val="hybridMultilevel"/>
    <w:tmpl w:val="B3C4D8D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94BF5"/>
    <w:multiLevelType w:val="multilevel"/>
    <w:tmpl w:val="E9564662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7E36"/>
    <w:multiLevelType w:val="hybridMultilevel"/>
    <w:tmpl w:val="59D6F154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971B7"/>
    <w:multiLevelType w:val="hybridMultilevel"/>
    <w:tmpl w:val="AA2CE89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625C"/>
    <w:multiLevelType w:val="multilevel"/>
    <w:tmpl w:val="E9564662"/>
    <w:lvl w:ilvl="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62F81"/>
    <w:multiLevelType w:val="hybridMultilevel"/>
    <w:tmpl w:val="D74C279C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C664B"/>
    <w:multiLevelType w:val="hybridMultilevel"/>
    <w:tmpl w:val="4258791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321"/>
    <w:multiLevelType w:val="hybridMultilevel"/>
    <w:tmpl w:val="E9564662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D7A91"/>
    <w:multiLevelType w:val="hybridMultilevel"/>
    <w:tmpl w:val="B0B2490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E091F"/>
    <w:multiLevelType w:val="hybridMultilevel"/>
    <w:tmpl w:val="3B1E4776"/>
    <w:lvl w:ilvl="0" w:tplc="3BD6FE6A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2536E"/>
    <w:multiLevelType w:val="hybridMultilevel"/>
    <w:tmpl w:val="CA781AE4"/>
    <w:lvl w:ilvl="0" w:tplc="E500F34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/>
        <w:strike w:val="0"/>
        <w:dstrike w:val="0"/>
        <w:color w:val="auto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D0CAE"/>
    <w:multiLevelType w:val="multilevel"/>
    <w:tmpl w:val="FA147E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strike w:val="0"/>
        <w:dstrike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D5CBD"/>
    <w:multiLevelType w:val="hybridMultilevel"/>
    <w:tmpl w:val="2362E5E2"/>
    <w:lvl w:ilvl="0" w:tplc="FB30E8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43C1"/>
    <w:multiLevelType w:val="hybridMultilevel"/>
    <w:tmpl w:val="FA58BF5E"/>
    <w:lvl w:ilvl="0" w:tplc="3BD6FE6A">
      <w:start w:val="1"/>
      <w:numFmt w:val="bullet"/>
      <w:lvlText w:val=""/>
      <w:lvlJc w:val="left"/>
      <w:pPr>
        <w:tabs>
          <w:tab w:val="num" w:pos="4680"/>
        </w:tabs>
        <w:ind w:left="432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9" w15:restartNumberingAfterBreak="0">
    <w:nsid w:val="73F72877"/>
    <w:multiLevelType w:val="hybridMultilevel"/>
    <w:tmpl w:val="2B720342"/>
    <w:lvl w:ilvl="0" w:tplc="5E124436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75D6A"/>
    <w:multiLevelType w:val="multilevel"/>
    <w:tmpl w:val="2B720342"/>
    <w:lvl w:ilvl="0">
      <w:start w:val="1"/>
      <w:numFmt w:val="bullet"/>
      <w:lvlText w:val="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6"/>
  </w:num>
  <w:num w:numId="3">
    <w:abstractNumId w:val="39"/>
  </w:num>
  <w:num w:numId="4">
    <w:abstractNumId w:val="30"/>
  </w:num>
  <w:num w:numId="5">
    <w:abstractNumId w:val="14"/>
  </w:num>
  <w:num w:numId="6">
    <w:abstractNumId w:val="27"/>
  </w:num>
  <w:num w:numId="7">
    <w:abstractNumId w:val="4"/>
  </w:num>
  <w:num w:numId="8">
    <w:abstractNumId w:val="5"/>
  </w:num>
  <w:num w:numId="9">
    <w:abstractNumId w:val="9"/>
  </w:num>
  <w:num w:numId="10">
    <w:abstractNumId w:val="25"/>
  </w:num>
  <w:num w:numId="11">
    <w:abstractNumId w:val="1"/>
  </w:num>
  <w:num w:numId="12">
    <w:abstractNumId w:val="18"/>
  </w:num>
  <w:num w:numId="13">
    <w:abstractNumId w:val="24"/>
  </w:num>
  <w:num w:numId="14">
    <w:abstractNumId w:val="6"/>
  </w:num>
  <w:num w:numId="15">
    <w:abstractNumId w:val="19"/>
  </w:num>
  <w:num w:numId="16">
    <w:abstractNumId w:val="40"/>
  </w:num>
  <w:num w:numId="17">
    <w:abstractNumId w:val="35"/>
  </w:num>
  <w:num w:numId="18">
    <w:abstractNumId w:val="8"/>
  </w:num>
  <w:num w:numId="19">
    <w:abstractNumId w:val="12"/>
  </w:num>
  <w:num w:numId="20">
    <w:abstractNumId w:val="36"/>
  </w:num>
  <w:num w:numId="21">
    <w:abstractNumId w:val="10"/>
  </w:num>
  <w:num w:numId="22">
    <w:abstractNumId w:val="2"/>
  </w:num>
  <w:num w:numId="23">
    <w:abstractNumId w:val="20"/>
  </w:num>
  <w:num w:numId="24">
    <w:abstractNumId w:val="11"/>
  </w:num>
  <w:num w:numId="25">
    <w:abstractNumId w:val="0"/>
  </w:num>
  <w:num w:numId="26">
    <w:abstractNumId w:val="21"/>
  </w:num>
  <w:num w:numId="27">
    <w:abstractNumId w:val="23"/>
  </w:num>
  <w:num w:numId="28">
    <w:abstractNumId w:val="31"/>
  </w:num>
  <w:num w:numId="29">
    <w:abstractNumId w:val="28"/>
  </w:num>
  <w:num w:numId="30">
    <w:abstractNumId w:val="13"/>
  </w:num>
  <w:num w:numId="31">
    <w:abstractNumId w:val="17"/>
  </w:num>
  <w:num w:numId="32">
    <w:abstractNumId w:val="34"/>
  </w:num>
  <w:num w:numId="33">
    <w:abstractNumId w:val="38"/>
  </w:num>
  <w:num w:numId="34">
    <w:abstractNumId w:val="7"/>
  </w:num>
  <w:num w:numId="35">
    <w:abstractNumId w:val="22"/>
  </w:num>
  <w:num w:numId="36">
    <w:abstractNumId w:val="33"/>
  </w:num>
  <w:num w:numId="37">
    <w:abstractNumId w:val="32"/>
  </w:num>
  <w:num w:numId="38">
    <w:abstractNumId w:val="26"/>
  </w:num>
  <w:num w:numId="39">
    <w:abstractNumId w:val="29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1"/>
    <w:rsid w:val="000065C8"/>
    <w:rsid w:val="0002317B"/>
    <w:rsid w:val="00023575"/>
    <w:rsid w:val="0005159F"/>
    <w:rsid w:val="000632F5"/>
    <w:rsid w:val="0006379B"/>
    <w:rsid w:val="000717BD"/>
    <w:rsid w:val="00076C60"/>
    <w:rsid w:val="000D2EEF"/>
    <w:rsid w:val="000F4BEA"/>
    <w:rsid w:val="000F74F0"/>
    <w:rsid w:val="00111A40"/>
    <w:rsid w:val="001367C8"/>
    <w:rsid w:val="001711F6"/>
    <w:rsid w:val="00174495"/>
    <w:rsid w:val="00181B76"/>
    <w:rsid w:val="00191B14"/>
    <w:rsid w:val="001962BD"/>
    <w:rsid w:val="001979A3"/>
    <w:rsid w:val="001A0F10"/>
    <w:rsid w:val="001A2D4D"/>
    <w:rsid w:val="001A302F"/>
    <w:rsid w:val="001D0CB9"/>
    <w:rsid w:val="001D6DDD"/>
    <w:rsid w:val="001E2492"/>
    <w:rsid w:val="001F1218"/>
    <w:rsid w:val="001F7C78"/>
    <w:rsid w:val="0021688B"/>
    <w:rsid w:val="002204BF"/>
    <w:rsid w:val="00224667"/>
    <w:rsid w:val="0023276A"/>
    <w:rsid w:val="00246EBE"/>
    <w:rsid w:val="00276078"/>
    <w:rsid w:val="002A1DBA"/>
    <w:rsid w:val="002B5570"/>
    <w:rsid w:val="002C14C6"/>
    <w:rsid w:val="002E488B"/>
    <w:rsid w:val="002E4C17"/>
    <w:rsid w:val="002E6AAF"/>
    <w:rsid w:val="00306579"/>
    <w:rsid w:val="00307219"/>
    <w:rsid w:val="00313E95"/>
    <w:rsid w:val="00324AAA"/>
    <w:rsid w:val="003268E3"/>
    <w:rsid w:val="00332FC2"/>
    <w:rsid w:val="00350F31"/>
    <w:rsid w:val="00363597"/>
    <w:rsid w:val="00386BAD"/>
    <w:rsid w:val="00386C4B"/>
    <w:rsid w:val="003A6074"/>
    <w:rsid w:val="003C3EF3"/>
    <w:rsid w:val="003C69F9"/>
    <w:rsid w:val="003C6A99"/>
    <w:rsid w:val="003D487B"/>
    <w:rsid w:val="003F3E75"/>
    <w:rsid w:val="00405214"/>
    <w:rsid w:val="00412C26"/>
    <w:rsid w:val="00422D9C"/>
    <w:rsid w:val="00435679"/>
    <w:rsid w:val="00436920"/>
    <w:rsid w:val="00452271"/>
    <w:rsid w:val="00452CFA"/>
    <w:rsid w:val="00456633"/>
    <w:rsid w:val="00471615"/>
    <w:rsid w:val="00475D0F"/>
    <w:rsid w:val="004913A9"/>
    <w:rsid w:val="004C4329"/>
    <w:rsid w:val="004D5202"/>
    <w:rsid w:val="004E114E"/>
    <w:rsid w:val="004E2BFB"/>
    <w:rsid w:val="004E502E"/>
    <w:rsid w:val="004F4DC9"/>
    <w:rsid w:val="004F72CA"/>
    <w:rsid w:val="004F7442"/>
    <w:rsid w:val="00506BB0"/>
    <w:rsid w:val="00506DB1"/>
    <w:rsid w:val="0051089F"/>
    <w:rsid w:val="00514345"/>
    <w:rsid w:val="00514CA7"/>
    <w:rsid w:val="00520992"/>
    <w:rsid w:val="00523885"/>
    <w:rsid w:val="0054508D"/>
    <w:rsid w:val="00552D83"/>
    <w:rsid w:val="00553C85"/>
    <w:rsid w:val="00571415"/>
    <w:rsid w:val="00573B06"/>
    <w:rsid w:val="005777DC"/>
    <w:rsid w:val="0059740B"/>
    <w:rsid w:val="00597BA5"/>
    <w:rsid w:val="005B2C51"/>
    <w:rsid w:val="005C50ED"/>
    <w:rsid w:val="005D536A"/>
    <w:rsid w:val="005E6399"/>
    <w:rsid w:val="005F4897"/>
    <w:rsid w:val="00617A68"/>
    <w:rsid w:val="00630EF9"/>
    <w:rsid w:val="00654027"/>
    <w:rsid w:val="006572BB"/>
    <w:rsid w:val="00660F1A"/>
    <w:rsid w:val="00670B39"/>
    <w:rsid w:val="00670C49"/>
    <w:rsid w:val="00682542"/>
    <w:rsid w:val="0069042D"/>
    <w:rsid w:val="006954F0"/>
    <w:rsid w:val="006B0E99"/>
    <w:rsid w:val="006D1682"/>
    <w:rsid w:val="006D493B"/>
    <w:rsid w:val="006D58E1"/>
    <w:rsid w:val="006D5C77"/>
    <w:rsid w:val="00704291"/>
    <w:rsid w:val="007501D1"/>
    <w:rsid w:val="00751876"/>
    <w:rsid w:val="00755EF9"/>
    <w:rsid w:val="00760609"/>
    <w:rsid w:val="007818A6"/>
    <w:rsid w:val="00790011"/>
    <w:rsid w:val="007D0C24"/>
    <w:rsid w:val="007E4AF5"/>
    <w:rsid w:val="007F2B8E"/>
    <w:rsid w:val="008128BC"/>
    <w:rsid w:val="00822FCC"/>
    <w:rsid w:val="00856F34"/>
    <w:rsid w:val="008575D7"/>
    <w:rsid w:val="00860116"/>
    <w:rsid w:val="0088151C"/>
    <w:rsid w:val="008B1678"/>
    <w:rsid w:val="008C1E37"/>
    <w:rsid w:val="008D3DC3"/>
    <w:rsid w:val="008E0D10"/>
    <w:rsid w:val="008F6045"/>
    <w:rsid w:val="00901921"/>
    <w:rsid w:val="00916184"/>
    <w:rsid w:val="009254F1"/>
    <w:rsid w:val="00926861"/>
    <w:rsid w:val="00930A75"/>
    <w:rsid w:val="00933CC8"/>
    <w:rsid w:val="00951F2B"/>
    <w:rsid w:val="00952CB2"/>
    <w:rsid w:val="00993295"/>
    <w:rsid w:val="009E6F9F"/>
    <w:rsid w:val="009F0AFD"/>
    <w:rsid w:val="009F372D"/>
    <w:rsid w:val="009F57B2"/>
    <w:rsid w:val="009F75FC"/>
    <w:rsid w:val="00A01FD0"/>
    <w:rsid w:val="00A065E2"/>
    <w:rsid w:val="00A2270A"/>
    <w:rsid w:val="00A24D88"/>
    <w:rsid w:val="00A469D6"/>
    <w:rsid w:val="00A503CB"/>
    <w:rsid w:val="00A51B05"/>
    <w:rsid w:val="00A63187"/>
    <w:rsid w:val="00A63816"/>
    <w:rsid w:val="00A77009"/>
    <w:rsid w:val="00A83E3B"/>
    <w:rsid w:val="00A96C89"/>
    <w:rsid w:val="00AA48E4"/>
    <w:rsid w:val="00AA5E74"/>
    <w:rsid w:val="00AB0638"/>
    <w:rsid w:val="00AD09B6"/>
    <w:rsid w:val="00AD614F"/>
    <w:rsid w:val="00B13094"/>
    <w:rsid w:val="00B27677"/>
    <w:rsid w:val="00B56859"/>
    <w:rsid w:val="00B85A9B"/>
    <w:rsid w:val="00BA6830"/>
    <w:rsid w:val="00BA748E"/>
    <w:rsid w:val="00BD037E"/>
    <w:rsid w:val="00BD3E55"/>
    <w:rsid w:val="00BE20D1"/>
    <w:rsid w:val="00BE4175"/>
    <w:rsid w:val="00BF0897"/>
    <w:rsid w:val="00BF683F"/>
    <w:rsid w:val="00C14878"/>
    <w:rsid w:val="00C15016"/>
    <w:rsid w:val="00C175CA"/>
    <w:rsid w:val="00C26A47"/>
    <w:rsid w:val="00C346F6"/>
    <w:rsid w:val="00C35628"/>
    <w:rsid w:val="00C53FD3"/>
    <w:rsid w:val="00C5597E"/>
    <w:rsid w:val="00C57CA0"/>
    <w:rsid w:val="00C60A2A"/>
    <w:rsid w:val="00C7376E"/>
    <w:rsid w:val="00C82122"/>
    <w:rsid w:val="00C9088C"/>
    <w:rsid w:val="00CA554D"/>
    <w:rsid w:val="00CC2C45"/>
    <w:rsid w:val="00CF2338"/>
    <w:rsid w:val="00CF3568"/>
    <w:rsid w:val="00D00892"/>
    <w:rsid w:val="00D025FA"/>
    <w:rsid w:val="00D0348F"/>
    <w:rsid w:val="00D10943"/>
    <w:rsid w:val="00D25EF7"/>
    <w:rsid w:val="00D32554"/>
    <w:rsid w:val="00D32E8F"/>
    <w:rsid w:val="00D425F5"/>
    <w:rsid w:val="00D513C0"/>
    <w:rsid w:val="00D519A2"/>
    <w:rsid w:val="00D708FF"/>
    <w:rsid w:val="00D70F44"/>
    <w:rsid w:val="00D87847"/>
    <w:rsid w:val="00D910CA"/>
    <w:rsid w:val="00DA1813"/>
    <w:rsid w:val="00DA2E7A"/>
    <w:rsid w:val="00DA6387"/>
    <w:rsid w:val="00DB6FAA"/>
    <w:rsid w:val="00DE69E8"/>
    <w:rsid w:val="00E05FF2"/>
    <w:rsid w:val="00E07EBE"/>
    <w:rsid w:val="00E106AC"/>
    <w:rsid w:val="00E121D6"/>
    <w:rsid w:val="00E41462"/>
    <w:rsid w:val="00E43E9B"/>
    <w:rsid w:val="00E571FE"/>
    <w:rsid w:val="00E631DC"/>
    <w:rsid w:val="00E7152C"/>
    <w:rsid w:val="00E9334B"/>
    <w:rsid w:val="00ED174E"/>
    <w:rsid w:val="00ED5C54"/>
    <w:rsid w:val="00EE0DE8"/>
    <w:rsid w:val="00EE0EEE"/>
    <w:rsid w:val="00EF56F2"/>
    <w:rsid w:val="00EF760F"/>
    <w:rsid w:val="00F00DF3"/>
    <w:rsid w:val="00F10854"/>
    <w:rsid w:val="00F11D96"/>
    <w:rsid w:val="00F1320F"/>
    <w:rsid w:val="00F13E91"/>
    <w:rsid w:val="00F16441"/>
    <w:rsid w:val="00F26AA5"/>
    <w:rsid w:val="00F41A49"/>
    <w:rsid w:val="00F43A13"/>
    <w:rsid w:val="00F45CCC"/>
    <w:rsid w:val="00F56D59"/>
    <w:rsid w:val="00F82862"/>
    <w:rsid w:val="00F9132F"/>
    <w:rsid w:val="00FC1F82"/>
    <w:rsid w:val="00FD0CF7"/>
    <w:rsid w:val="00FD2C66"/>
    <w:rsid w:val="00FD321E"/>
    <w:rsid w:val="00FD7A86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56595"/>
  <w15:docId w15:val="{F82A2C0D-CA33-4A67-AAB4-FD9E1431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next w:val="Normal"/>
    <w:rsid w:val="00FF374F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N)" w:hAnsi="CG Times (WN)"/>
      <w:szCs w:val="20"/>
    </w:rPr>
  </w:style>
  <w:style w:type="character" w:styleId="PageNumber">
    <w:name w:val="page number"/>
    <w:basedOn w:val="DefaultParagraphFont"/>
    <w:rsid w:val="00B85A9B"/>
  </w:style>
  <w:style w:type="character" w:customStyle="1" w:styleId="Heading1Char">
    <w:name w:val="Heading 1 Char"/>
    <w:link w:val="Heading1"/>
    <w:rsid w:val="00BD3E55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63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and Unexpected Adverse Event Report Form</vt:lpstr>
    </vt:vector>
  </TitlesOfParts>
  <Company>Lutheran Health Network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and Unexpected Adverse Event Report Form</dc:title>
  <dc:creator>Information Systems</dc:creator>
  <cp:lastModifiedBy>Brian Henriksen</cp:lastModifiedBy>
  <cp:revision>3</cp:revision>
  <cp:lastPrinted>2013-09-11T17:25:00Z</cp:lastPrinted>
  <dcterms:created xsi:type="dcterms:W3CDTF">2019-10-14T14:30:00Z</dcterms:created>
  <dcterms:modified xsi:type="dcterms:W3CDTF">2019-10-14T14:32:00Z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